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2" w:rsidRPr="002B6462" w:rsidRDefault="002B6462" w:rsidP="002B64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30"/>
          <w:szCs w:val="30"/>
          <w:lang w:eastAsia="ru-RU"/>
        </w:rPr>
      </w:pPr>
      <w:r w:rsidRPr="002B6462">
        <w:rPr>
          <w:rFonts w:ascii="Times New Roman" w:eastAsia="Times New Roman" w:hAnsi="Times New Roman" w:cs="Times New Roman"/>
          <w:b/>
          <w:bCs/>
          <w:color w:val="2A2A2A"/>
          <w:kern w:val="36"/>
          <w:sz w:val="30"/>
          <w:szCs w:val="30"/>
          <w:lang w:eastAsia="ru-RU"/>
        </w:rPr>
        <w:t>Публичные слушания по обсуждению Проекта бюджета муниципального образования Добровское сельское поселение</w:t>
      </w:r>
    </w:p>
    <w:p w:rsidR="002B6462" w:rsidRPr="002B6462" w:rsidRDefault="002B6462" w:rsidP="002B64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2B6462" w:rsidRPr="002B6462" w:rsidRDefault="002B6462" w:rsidP="002B646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Администрация Добровского сельского поселения Симферопольского района Республики Крым сообщает, что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публичные слушания по проектам решений: </w:t>
      </w: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«О бюджете</w:t>
      </w: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муниципального образования Добровское сельское поселение Симферопольского района Симферопольского района Ре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спублики Крым на 2022 год и плановый период 2023 и 2024 годов»  и «Об утверждении стратегии социально-экономического развития муниципального образования Добровское сельское поселение» будут проведены 30 ноября 2021 года в 15</w:t>
      </w: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00 минут</w:t>
      </w: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актовом зале здания ДК  с. Доброе по адресу:</w:t>
      </w:r>
      <w:proofErr w:type="gramEnd"/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Республика Крым, Симферопольский р-н, с. </w:t>
      </w:r>
      <w:proofErr w:type="gramStart"/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Доброе</w:t>
      </w:r>
      <w:proofErr w:type="gramEnd"/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   ул. 40 лет Победы 8.</w:t>
      </w:r>
    </w:p>
    <w:p w:rsidR="002B6462" w:rsidRPr="002B6462" w:rsidRDefault="00DE397E" w:rsidP="002B646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Жителей</w:t>
      </w:r>
      <w:bookmarkStart w:id="0" w:name="_GoBack"/>
      <w:bookmarkEnd w:id="0"/>
      <w:r w:rsidR="002B6462"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Добровского сельского поселения просим принять активное участие в обсуждении данного вопроса.</w:t>
      </w:r>
    </w:p>
    <w:p w:rsidR="002B6462" w:rsidRPr="002B6462" w:rsidRDefault="002B6462" w:rsidP="002B646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B646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Администрация Добровского сельского поселения.</w:t>
      </w:r>
    </w:p>
    <w:p w:rsidR="00572539" w:rsidRDefault="00572539"/>
    <w:sectPr w:rsidR="005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77"/>
    <w:rsid w:val="002B6462"/>
    <w:rsid w:val="00440377"/>
    <w:rsid w:val="00572539"/>
    <w:rsid w:val="00D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2021-11-22T12:07:00Z</cp:lastPrinted>
  <dcterms:created xsi:type="dcterms:W3CDTF">2021-11-22T12:17:00Z</dcterms:created>
  <dcterms:modified xsi:type="dcterms:W3CDTF">2021-11-22T12:17:00Z</dcterms:modified>
</cp:coreProperties>
</file>